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56A4B" w14:textId="77777777" w:rsidR="00515A81" w:rsidRDefault="00027D43" w:rsidP="00515A81">
      <w:pPr>
        <w:jc w:val="both"/>
        <w:rPr>
          <w:lang w:val="sr-Cyrl-CS"/>
        </w:rPr>
      </w:pPr>
      <w:r>
        <w:rPr>
          <w:lang w:val="sr-Cyrl-CS"/>
        </w:rPr>
        <w:t xml:space="preserve">У складу са </w:t>
      </w:r>
      <w:r w:rsidR="00515A81">
        <w:rPr>
          <w:lang w:val="sr-Cyrl-CS"/>
        </w:rPr>
        <w:t>члан</w:t>
      </w:r>
      <w:r>
        <w:rPr>
          <w:lang w:val="sr-Cyrl-CS"/>
        </w:rPr>
        <w:t>ом</w:t>
      </w:r>
      <w:r w:rsidR="00515A81">
        <w:rPr>
          <w:lang w:val="sr-Cyrl-CS"/>
        </w:rPr>
        <w:t xml:space="preserve"> 16. став 1. Закона о Јединственом бирачком списку („Службени гласник Републике Србије“ број 104/09</w:t>
      </w:r>
      <w:r w:rsidR="008D2356" w:rsidRPr="00E1095A">
        <w:rPr>
          <w:lang w:val="ru-RU"/>
        </w:rPr>
        <w:t xml:space="preserve">, </w:t>
      </w:r>
      <w:r w:rsidR="00515A81">
        <w:rPr>
          <w:lang w:val="sr-Cyrl-CS"/>
        </w:rPr>
        <w:t xml:space="preserve"> 99/11</w:t>
      </w:r>
      <w:r w:rsidR="008D2356" w:rsidRPr="00E1095A">
        <w:rPr>
          <w:lang w:val="ru-RU"/>
        </w:rPr>
        <w:t>, 44</w:t>
      </w:r>
      <w:r w:rsidR="008D2356">
        <w:rPr>
          <w:lang w:val="sr-Cyrl-RS"/>
        </w:rPr>
        <w:t>/24 и 96/25</w:t>
      </w:r>
      <w:r w:rsidR="00515A81">
        <w:rPr>
          <w:lang w:val="sr-Cyrl-CS"/>
        </w:rPr>
        <w:t>) подносим:</w:t>
      </w:r>
    </w:p>
    <w:p w14:paraId="3D8BB6E8" w14:textId="77777777" w:rsidR="00D5015C" w:rsidRDefault="00D5015C">
      <w:pPr>
        <w:rPr>
          <w:lang w:val="sr-Cyrl-CS"/>
        </w:rPr>
      </w:pPr>
    </w:p>
    <w:p w14:paraId="33F4BF45" w14:textId="77777777" w:rsidR="006E595E" w:rsidRDefault="006E595E" w:rsidP="00D5015C">
      <w:pPr>
        <w:jc w:val="center"/>
        <w:rPr>
          <w:b/>
          <w:bCs w:val="0"/>
          <w:lang w:val="sr-Cyrl-CS"/>
        </w:rPr>
      </w:pPr>
    </w:p>
    <w:p w14:paraId="4F5A7D80" w14:textId="77777777" w:rsidR="00D5015C" w:rsidRPr="00122988" w:rsidRDefault="00D5015C" w:rsidP="00D5015C">
      <w:pPr>
        <w:jc w:val="center"/>
        <w:rPr>
          <w:b/>
          <w:bCs w:val="0"/>
          <w:lang w:val="sr-Cyrl-CS"/>
        </w:rPr>
      </w:pPr>
      <w:r w:rsidRPr="00122988">
        <w:rPr>
          <w:b/>
          <w:bCs w:val="0"/>
          <w:lang w:val="sr-Cyrl-CS"/>
        </w:rPr>
        <w:t>З А Х Т Е В</w:t>
      </w:r>
    </w:p>
    <w:p w14:paraId="5D8D839F" w14:textId="77777777" w:rsidR="00F113D9" w:rsidRDefault="00D5015C" w:rsidP="002D20B2">
      <w:pPr>
        <w:jc w:val="center"/>
        <w:rPr>
          <w:b/>
          <w:bCs w:val="0"/>
          <w:lang w:val="sr-Cyrl-CS"/>
        </w:rPr>
      </w:pPr>
      <w:r w:rsidRPr="00122988">
        <w:rPr>
          <w:b/>
          <w:bCs w:val="0"/>
          <w:lang w:val="sr-Cyrl-CS"/>
        </w:rPr>
        <w:t xml:space="preserve">ЗА УПИС У </w:t>
      </w:r>
      <w:r w:rsidR="002D20B2">
        <w:rPr>
          <w:b/>
          <w:bCs w:val="0"/>
          <w:lang w:val="sr-Cyrl-CS"/>
        </w:rPr>
        <w:t xml:space="preserve">БИРАЧКИ СПИСАК ПОДАТКА </w:t>
      </w:r>
    </w:p>
    <w:p w14:paraId="18FF48B9" w14:textId="77777777" w:rsidR="00D5015C" w:rsidRDefault="002D20B2" w:rsidP="002D20B2">
      <w:pPr>
        <w:jc w:val="center"/>
        <w:rPr>
          <w:b/>
          <w:bCs w:val="0"/>
          <w:lang w:val="sr-Cyrl-CS"/>
        </w:rPr>
      </w:pPr>
      <w:r>
        <w:rPr>
          <w:b/>
          <w:bCs w:val="0"/>
          <w:lang w:val="sr-Cyrl-CS"/>
        </w:rPr>
        <w:t>ДА ЋЕ БИРАЧ ГЛАСАТИ У ИНОСТРАНСТВУ</w:t>
      </w:r>
    </w:p>
    <w:p w14:paraId="1495B282" w14:textId="77777777" w:rsidR="002D20B2" w:rsidRDefault="002D20B2" w:rsidP="002D20B2">
      <w:pPr>
        <w:jc w:val="center"/>
        <w:rPr>
          <w:lang w:val="sr-Cyrl-CS"/>
        </w:rPr>
      </w:pPr>
    </w:p>
    <w:p w14:paraId="4DEDDBC6" w14:textId="77777777" w:rsidR="006E595E" w:rsidRDefault="006E595E" w:rsidP="002D20B2">
      <w:pPr>
        <w:jc w:val="center"/>
        <w:rPr>
          <w:lang w:val="sr-Cyrl-CS"/>
        </w:rPr>
      </w:pPr>
    </w:p>
    <w:p w14:paraId="39151DC3" w14:textId="77777777" w:rsidR="006E595E" w:rsidRDefault="006E595E" w:rsidP="002D20B2">
      <w:pPr>
        <w:jc w:val="center"/>
        <w:rPr>
          <w:lang w:val="sr-Cyrl-CS"/>
        </w:rPr>
      </w:pPr>
    </w:p>
    <w:tbl>
      <w:tblPr>
        <w:tblW w:w="5043" w:type="pct"/>
        <w:tblLayout w:type="fixed"/>
        <w:tblCellMar>
          <w:top w:w="108" w:type="dxa"/>
          <w:bottom w:w="108" w:type="dxa"/>
        </w:tblCellMar>
        <w:tblLook w:val="01E0" w:firstRow="1" w:lastRow="1" w:firstColumn="1" w:lastColumn="1" w:noHBand="0" w:noVBand="0"/>
      </w:tblPr>
      <w:tblGrid>
        <w:gridCol w:w="585"/>
        <w:gridCol w:w="623"/>
        <w:gridCol w:w="1619"/>
        <w:gridCol w:w="1520"/>
        <w:gridCol w:w="366"/>
        <w:gridCol w:w="366"/>
        <w:gridCol w:w="260"/>
        <w:gridCol w:w="106"/>
        <w:gridCol w:w="366"/>
        <w:gridCol w:w="366"/>
        <w:gridCol w:w="366"/>
        <w:gridCol w:w="366"/>
        <w:gridCol w:w="366"/>
        <w:gridCol w:w="366"/>
        <w:gridCol w:w="366"/>
        <w:gridCol w:w="366"/>
        <w:gridCol w:w="366"/>
        <w:gridCol w:w="360"/>
        <w:gridCol w:w="6"/>
      </w:tblGrid>
      <w:tr w:rsidR="00D5015C" w:rsidRPr="00E672BF" w14:paraId="446D5AAE" w14:textId="77777777" w:rsidTr="001F5071">
        <w:tc>
          <w:tcPr>
            <w:tcW w:w="600" w:type="dxa"/>
          </w:tcPr>
          <w:p w14:paraId="7A238BB7" w14:textId="77777777" w:rsidR="00D5015C" w:rsidRPr="00E672BF" w:rsidRDefault="00D5015C" w:rsidP="00E672BF">
            <w:pPr>
              <w:jc w:val="right"/>
              <w:rPr>
                <w:lang w:val="sr-Cyrl-CS"/>
              </w:rPr>
            </w:pPr>
            <w:r w:rsidRPr="00E672BF">
              <w:rPr>
                <w:lang w:val="sr-Cyrl-CS"/>
              </w:rPr>
              <w:t>1.</w:t>
            </w:r>
          </w:p>
        </w:tc>
        <w:tc>
          <w:tcPr>
            <w:tcW w:w="3899" w:type="dxa"/>
            <w:gridSpan w:val="3"/>
          </w:tcPr>
          <w:p w14:paraId="40B3EF6E" w14:textId="77777777" w:rsidR="00D5015C" w:rsidRPr="00E672BF" w:rsidRDefault="00D5015C">
            <w:pPr>
              <w:rPr>
                <w:lang w:val="sr-Cyrl-CS"/>
              </w:rPr>
            </w:pPr>
            <w:r w:rsidRPr="00E672BF">
              <w:rPr>
                <w:lang w:val="sr-Cyrl-CS"/>
              </w:rPr>
              <w:t>Име и презиме</w:t>
            </w:r>
          </w:p>
        </w:tc>
        <w:tc>
          <w:tcPr>
            <w:tcW w:w="4823" w:type="dxa"/>
            <w:gridSpan w:val="15"/>
            <w:tcBorders>
              <w:bottom w:val="single" w:sz="4" w:space="0" w:color="auto"/>
            </w:tcBorders>
            <w:vAlign w:val="bottom"/>
          </w:tcPr>
          <w:p w14:paraId="51F523DB" w14:textId="77777777" w:rsidR="00D5015C" w:rsidRPr="00E672BF" w:rsidRDefault="00D5015C" w:rsidP="000F5C76">
            <w:pPr>
              <w:rPr>
                <w:b/>
                <w:bCs w:val="0"/>
                <w:lang w:val="sr-Cyrl-CS"/>
              </w:rPr>
            </w:pPr>
          </w:p>
        </w:tc>
      </w:tr>
      <w:tr w:rsidR="00D5015C" w:rsidRPr="00E672BF" w14:paraId="654206F6" w14:textId="77777777" w:rsidTr="001F5071">
        <w:tc>
          <w:tcPr>
            <w:tcW w:w="600" w:type="dxa"/>
          </w:tcPr>
          <w:p w14:paraId="323CA20C" w14:textId="77777777" w:rsidR="00D5015C" w:rsidRPr="00E672BF" w:rsidRDefault="00D5015C" w:rsidP="00E672BF">
            <w:pPr>
              <w:jc w:val="right"/>
              <w:rPr>
                <w:lang w:val="sr-Cyrl-CS"/>
              </w:rPr>
            </w:pPr>
            <w:r w:rsidRPr="00E672BF">
              <w:rPr>
                <w:lang w:val="sr-Cyrl-CS"/>
              </w:rPr>
              <w:t>2.</w:t>
            </w:r>
          </w:p>
        </w:tc>
        <w:tc>
          <w:tcPr>
            <w:tcW w:w="3899" w:type="dxa"/>
            <w:gridSpan w:val="3"/>
          </w:tcPr>
          <w:p w14:paraId="5B218238" w14:textId="77777777" w:rsidR="00D5015C" w:rsidRPr="00E672BF" w:rsidRDefault="001467E9" w:rsidP="001467E9">
            <w:pPr>
              <w:rPr>
                <w:lang w:val="sr-Cyrl-CS"/>
              </w:rPr>
            </w:pPr>
            <w:r>
              <w:rPr>
                <w:lang w:val="sr-Cyrl-CS"/>
              </w:rPr>
              <w:t>Име једног родитеља</w:t>
            </w:r>
          </w:p>
        </w:tc>
        <w:tc>
          <w:tcPr>
            <w:tcW w:w="4823" w:type="dxa"/>
            <w:gridSpan w:val="1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F8D92B5" w14:textId="77777777" w:rsidR="00D5015C" w:rsidRPr="00E672BF" w:rsidRDefault="00D5015C" w:rsidP="000F5C76">
            <w:pPr>
              <w:rPr>
                <w:lang w:val="sr-Cyrl-CS"/>
              </w:rPr>
            </w:pPr>
          </w:p>
        </w:tc>
      </w:tr>
      <w:tr w:rsidR="00D5015C" w:rsidRPr="00E672BF" w14:paraId="03F14166" w14:textId="77777777" w:rsidTr="001F5071">
        <w:tc>
          <w:tcPr>
            <w:tcW w:w="600" w:type="dxa"/>
          </w:tcPr>
          <w:p w14:paraId="31120A12" w14:textId="77777777" w:rsidR="00D5015C" w:rsidRPr="00E672BF" w:rsidRDefault="00D5015C" w:rsidP="00E672BF">
            <w:pPr>
              <w:jc w:val="right"/>
              <w:rPr>
                <w:rFonts w:ascii="Times New Roman" w:hAnsi="Times New Roman"/>
                <w:lang w:val="sr-Latn-CS"/>
              </w:rPr>
            </w:pPr>
          </w:p>
        </w:tc>
        <w:tc>
          <w:tcPr>
            <w:tcW w:w="3899" w:type="dxa"/>
            <w:gridSpan w:val="3"/>
          </w:tcPr>
          <w:p w14:paraId="1C19344D" w14:textId="77777777" w:rsidR="00D5015C" w:rsidRPr="00E672BF" w:rsidRDefault="00D5015C">
            <w:pPr>
              <w:rPr>
                <w:lang w:val="sr-Cyrl-CS"/>
              </w:rPr>
            </w:pPr>
          </w:p>
        </w:tc>
        <w:tc>
          <w:tcPr>
            <w:tcW w:w="4823" w:type="dxa"/>
            <w:gridSpan w:val="1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DF826B2" w14:textId="77777777" w:rsidR="00D5015C" w:rsidRPr="00E672BF" w:rsidRDefault="00D5015C" w:rsidP="000F5C76">
            <w:pPr>
              <w:rPr>
                <w:lang w:val="sr-Cyrl-CS"/>
              </w:rPr>
            </w:pPr>
          </w:p>
        </w:tc>
      </w:tr>
      <w:tr w:rsidR="00180DE6" w:rsidRPr="00E672BF" w14:paraId="615442DF" w14:textId="77777777" w:rsidTr="00180DE6">
        <w:tc>
          <w:tcPr>
            <w:tcW w:w="600" w:type="dxa"/>
          </w:tcPr>
          <w:p w14:paraId="5966AB83" w14:textId="77777777" w:rsidR="00180DE6" w:rsidRPr="00E672BF" w:rsidRDefault="00180DE6" w:rsidP="00F113D9">
            <w:pPr>
              <w:jc w:val="right"/>
              <w:rPr>
                <w:rFonts w:ascii="Times New Roman" w:hAnsi="Times New Roman"/>
                <w:lang w:val="sr-Latn-CS"/>
              </w:rPr>
            </w:pPr>
            <w:r>
              <w:rPr>
                <w:rFonts w:ascii="Times New Roman" w:hAnsi="Times New Roman"/>
                <w:lang w:val="sr-Cyrl-RS"/>
              </w:rPr>
              <w:t>3</w:t>
            </w:r>
            <w:r w:rsidRPr="00E672BF">
              <w:rPr>
                <w:rFonts w:ascii="Times New Roman" w:hAnsi="Times New Roman"/>
                <w:lang w:val="sr-Latn-CS"/>
              </w:rPr>
              <w:t>.</w:t>
            </w:r>
          </w:p>
        </w:tc>
        <w:tc>
          <w:tcPr>
            <w:tcW w:w="3899" w:type="dxa"/>
            <w:gridSpan w:val="3"/>
            <w:tcBorders>
              <w:right w:val="single" w:sz="4" w:space="0" w:color="auto"/>
            </w:tcBorders>
          </w:tcPr>
          <w:p w14:paraId="52CEA90A" w14:textId="77777777" w:rsidR="00180DE6" w:rsidRPr="00E672BF" w:rsidRDefault="00180DE6">
            <w:pPr>
              <w:rPr>
                <w:lang w:val="sr-Cyrl-CS"/>
              </w:rPr>
            </w:pPr>
            <w:r w:rsidRPr="00E672BF">
              <w:rPr>
                <w:lang w:val="sr-Cyrl-CS"/>
              </w:rPr>
              <w:t>Јединствени матични број грађана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7C66A" w14:textId="77777777" w:rsidR="00180DE6" w:rsidRPr="00E672BF" w:rsidRDefault="00180DE6" w:rsidP="00E672BF">
            <w:pPr>
              <w:jc w:val="center"/>
              <w:rPr>
                <w:sz w:val="28"/>
                <w:szCs w:val="28"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3ABEC" w14:textId="77777777" w:rsidR="00180DE6" w:rsidRPr="00E672BF" w:rsidRDefault="00180DE6" w:rsidP="00E672BF">
            <w:pPr>
              <w:jc w:val="center"/>
              <w:rPr>
                <w:sz w:val="28"/>
                <w:szCs w:val="28"/>
                <w:lang w:val="sr-Cyrl-CS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474A" w14:textId="77777777" w:rsidR="00180DE6" w:rsidRPr="00E672BF" w:rsidRDefault="00180DE6" w:rsidP="00E672BF">
            <w:pPr>
              <w:jc w:val="center"/>
              <w:rPr>
                <w:sz w:val="28"/>
                <w:szCs w:val="28"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6B175" w14:textId="77777777" w:rsidR="00180DE6" w:rsidRPr="00E672BF" w:rsidRDefault="00180DE6" w:rsidP="00E672BF">
            <w:pPr>
              <w:jc w:val="center"/>
              <w:rPr>
                <w:sz w:val="28"/>
                <w:szCs w:val="28"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2AB99" w14:textId="77777777" w:rsidR="00180DE6" w:rsidRPr="00E672BF" w:rsidRDefault="00180DE6" w:rsidP="00E672BF">
            <w:pPr>
              <w:jc w:val="center"/>
              <w:rPr>
                <w:sz w:val="28"/>
                <w:szCs w:val="28"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DDB1B" w14:textId="77777777" w:rsidR="00180DE6" w:rsidRPr="00E672BF" w:rsidRDefault="00180DE6" w:rsidP="00E672BF">
            <w:pPr>
              <w:jc w:val="center"/>
              <w:rPr>
                <w:sz w:val="28"/>
                <w:szCs w:val="28"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B826F" w14:textId="77777777" w:rsidR="00180DE6" w:rsidRPr="00E672BF" w:rsidRDefault="00180DE6" w:rsidP="00E672BF">
            <w:pPr>
              <w:jc w:val="center"/>
              <w:rPr>
                <w:sz w:val="28"/>
                <w:szCs w:val="28"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7BE2E" w14:textId="77777777" w:rsidR="00180DE6" w:rsidRPr="00E672BF" w:rsidRDefault="00180DE6" w:rsidP="00E672BF">
            <w:pPr>
              <w:jc w:val="center"/>
              <w:rPr>
                <w:sz w:val="28"/>
                <w:szCs w:val="28"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7CD18" w14:textId="77777777" w:rsidR="00180DE6" w:rsidRPr="00E672BF" w:rsidRDefault="00180DE6" w:rsidP="00E672BF">
            <w:pPr>
              <w:jc w:val="center"/>
              <w:rPr>
                <w:sz w:val="28"/>
                <w:szCs w:val="28"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3D827" w14:textId="77777777" w:rsidR="00180DE6" w:rsidRPr="00E672BF" w:rsidRDefault="00180DE6" w:rsidP="00E672BF">
            <w:pPr>
              <w:jc w:val="center"/>
              <w:rPr>
                <w:sz w:val="28"/>
                <w:szCs w:val="28"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8201E" w14:textId="77777777" w:rsidR="00180DE6" w:rsidRPr="00E672BF" w:rsidRDefault="00180DE6" w:rsidP="00E672BF">
            <w:pPr>
              <w:jc w:val="center"/>
              <w:rPr>
                <w:sz w:val="28"/>
                <w:szCs w:val="28"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4F178" w14:textId="77777777" w:rsidR="00180DE6" w:rsidRPr="00E672BF" w:rsidRDefault="00180DE6" w:rsidP="00E672BF">
            <w:pPr>
              <w:jc w:val="center"/>
              <w:rPr>
                <w:sz w:val="28"/>
                <w:szCs w:val="28"/>
                <w:lang w:val="sr-Cyrl-CS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068E1" w14:textId="77777777" w:rsidR="00180DE6" w:rsidRPr="00E672BF" w:rsidRDefault="00180DE6" w:rsidP="00E672BF">
            <w:pPr>
              <w:jc w:val="center"/>
              <w:rPr>
                <w:sz w:val="28"/>
                <w:szCs w:val="28"/>
                <w:lang w:val="sr-Cyrl-CS"/>
              </w:rPr>
            </w:pPr>
          </w:p>
        </w:tc>
      </w:tr>
      <w:tr w:rsidR="00D5015C" w:rsidRPr="00E672BF" w14:paraId="0A62D377" w14:textId="77777777" w:rsidTr="001F5071">
        <w:tc>
          <w:tcPr>
            <w:tcW w:w="600" w:type="dxa"/>
          </w:tcPr>
          <w:p w14:paraId="78965B9F" w14:textId="77777777" w:rsidR="00D5015C" w:rsidRPr="00E672BF" w:rsidRDefault="00F113D9" w:rsidP="00F113D9">
            <w:pPr>
              <w:jc w:val="right"/>
              <w:rPr>
                <w:rFonts w:ascii="Times New Roman" w:hAnsi="Times New Roman"/>
                <w:lang w:val="sr-Latn-CS"/>
              </w:rPr>
            </w:pPr>
            <w:r>
              <w:rPr>
                <w:rFonts w:ascii="Times New Roman" w:hAnsi="Times New Roman"/>
                <w:lang w:val="sr-Cyrl-RS"/>
              </w:rPr>
              <w:t>4</w:t>
            </w:r>
            <w:r w:rsidR="00D5015C" w:rsidRPr="00E672BF">
              <w:rPr>
                <w:rFonts w:ascii="Times New Roman" w:hAnsi="Times New Roman"/>
                <w:lang w:val="sr-Latn-CS"/>
              </w:rPr>
              <w:t>.</w:t>
            </w:r>
          </w:p>
        </w:tc>
        <w:tc>
          <w:tcPr>
            <w:tcW w:w="3899" w:type="dxa"/>
            <w:gridSpan w:val="3"/>
          </w:tcPr>
          <w:p w14:paraId="3B45D135" w14:textId="77777777" w:rsidR="00D5015C" w:rsidRPr="00E672BF" w:rsidRDefault="00F113D9" w:rsidP="00F113D9">
            <w:pPr>
              <w:rPr>
                <w:lang w:val="sr-Cyrl-CS"/>
              </w:rPr>
            </w:pPr>
            <w:r>
              <w:rPr>
                <w:lang w:val="sr-Cyrl-CS"/>
              </w:rPr>
              <w:t>А</w:t>
            </w:r>
            <w:r w:rsidR="00D5015C" w:rsidRPr="00E672BF">
              <w:rPr>
                <w:lang w:val="sr-Cyrl-CS"/>
              </w:rPr>
              <w:t>дреса пребивалишт</w:t>
            </w:r>
            <w:r w:rsidR="001D5B5E" w:rsidRPr="00E672BF">
              <w:rPr>
                <w:lang w:val="sr-Cyrl-CS"/>
              </w:rPr>
              <w:t>а</w:t>
            </w:r>
            <w:r w:rsidR="00D5015C" w:rsidRPr="00E672BF">
              <w:rPr>
                <w:lang w:val="sr-Cyrl-CS"/>
              </w:rPr>
              <w:t xml:space="preserve"> у Р</w:t>
            </w:r>
            <w:r w:rsidR="00927366" w:rsidRPr="00E672BF">
              <w:rPr>
                <w:lang w:val="sr-Cyrl-CS"/>
              </w:rPr>
              <w:t>.</w:t>
            </w:r>
            <w:r w:rsidR="00D5015C" w:rsidRPr="00E672BF">
              <w:rPr>
                <w:lang w:val="sr-Cyrl-CS"/>
              </w:rPr>
              <w:t xml:space="preserve"> Србији</w:t>
            </w:r>
          </w:p>
        </w:tc>
        <w:tc>
          <w:tcPr>
            <w:tcW w:w="4823" w:type="dxa"/>
            <w:gridSpan w:val="1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077AE35" w14:textId="77777777" w:rsidR="00D5015C" w:rsidRPr="00E672BF" w:rsidRDefault="00D5015C" w:rsidP="000F5C76">
            <w:pPr>
              <w:rPr>
                <w:lang w:val="sr-Cyrl-CS"/>
              </w:rPr>
            </w:pPr>
          </w:p>
        </w:tc>
      </w:tr>
      <w:tr w:rsidR="00D5015C" w:rsidRPr="00E672BF" w14:paraId="3A3101CA" w14:textId="77777777" w:rsidTr="001F5071">
        <w:tc>
          <w:tcPr>
            <w:tcW w:w="600" w:type="dxa"/>
          </w:tcPr>
          <w:p w14:paraId="0C573628" w14:textId="77777777" w:rsidR="00D5015C" w:rsidRPr="00E672BF" w:rsidRDefault="00F113D9" w:rsidP="00F113D9">
            <w:pPr>
              <w:jc w:val="right"/>
              <w:rPr>
                <w:rFonts w:ascii="Times New Roman" w:hAnsi="Times New Roman"/>
                <w:lang w:val="sr-Latn-CS"/>
              </w:rPr>
            </w:pPr>
            <w:r>
              <w:rPr>
                <w:rFonts w:ascii="Times New Roman" w:hAnsi="Times New Roman"/>
                <w:lang w:val="sr-Cyrl-RS"/>
              </w:rPr>
              <w:t>5</w:t>
            </w:r>
            <w:r w:rsidR="00D5015C" w:rsidRPr="00E672BF">
              <w:rPr>
                <w:rFonts w:ascii="Times New Roman" w:hAnsi="Times New Roman"/>
                <w:lang w:val="sr-Latn-CS"/>
              </w:rPr>
              <w:t>.</w:t>
            </w:r>
          </w:p>
        </w:tc>
        <w:tc>
          <w:tcPr>
            <w:tcW w:w="3899" w:type="dxa"/>
            <w:gridSpan w:val="3"/>
          </w:tcPr>
          <w:p w14:paraId="08C544CF" w14:textId="77777777" w:rsidR="00D5015C" w:rsidRPr="00E672BF" w:rsidRDefault="00F113D9" w:rsidP="00F113D9">
            <w:pPr>
              <w:rPr>
                <w:lang w:val="sr-Cyrl-CS"/>
              </w:rPr>
            </w:pPr>
            <w:r>
              <w:rPr>
                <w:lang w:val="sr-Cyrl-CS"/>
              </w:rPr>
              <w:t>А</w:t>
            </w:r>
            <w:r w:rsidR="00D5015C" w:rsidRPr="00E672BF">
              <w:rPr>
                <w:lang w:val="sr-Cyrl-CS"/>
              </w:rPr>
              <w:t>дреса б</w:t>
            </w:r>
            <w:r>
              <w:rPr>
                <w:lang w:val="sr-Cyrl-CS"/>
              </w:rPr>
              <w:t xml:space="preserve">оравка </w:t>
            </w:r>
            <w:r w:rsidR="00D5015C" w:rsidRPr="00E672BF">
              <w:rPr>
                <w:lang w:val="sr-Cyrl-CS"/>
              </w:rPr>
              <w:t>у иностранству</w:t>
            </w:r>
          </w:p>
        </w:tc>
        <w:tc>
          <w:tcPr>
            <w:tcW w:w="4823" w:type="dxa"/>
            <w:gridSpan w:val="1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2ED71BC" w14:textId="77777777" w:rsidR="00D5015C" w:rsidRPr="00E672BF" w:rsidRDefault="00D5015C" w:rsidP="000F5C76">
            <w:pPr>
              <w:rPr>
                <w:lang w:val="sr-Cyrl-CS"/>
              </w:rPr>
            </w:pPr>
          </w:p>
        </w:tc>
      </w:tr>
      <w:tr w:rsidR="00B35FD3" w:rsidRPr="00E672BF" w14:paraId="57A8765E" w14:textId="77777777" w:rsidTr="000C2690">
        <w:trPr>
          <w:trHeight w:val="495"/>
        </w:trPr>
        <w:tc>
          <w:tcPr>
            <w:tcW w:w="600" w:type="dxa"/>
            <w:vMerge w:val="restart"/>
          </w:tcPr>
          <w:p w14:paraId="051E8554" w14:textId="77777777" w:rsidR="00B35FD3" w:rsidRPr="004C1313" w:rsidRDefault="00B35FD3" w:rsidP="00F113D9">
            <w:pPr>
              <w:jc w:val="right"/>
              <w:rPr>
                <w:rFonts w:ascii="Times New Roman" w:hAnsi="Times New Roman"/>
                <w:lang w:val="sr-Latn-CS"/>
              </w:rPr>
            </w:pPr>
            <w:r w:rsidRPr="004C1313">
              <w:rPr>
                <w:rFonts w:ascii="Times New Roman" w:hAnsi="Times New Roman"/>
                <w:lang w:val="sr-Cyrl-RS"/>
              </w:rPr>
              <w:t>6</w:t>
            </w:r>
            <w:r w:rsidRPr="004C1313">
              <w:rPr>
                <w:rFonts w:ascii="Times New Roman" w:hAnsi="Times New Roman"/>
                <w:lang w:val="sr-Latn-CS"/>
              </w:rPr>
              <w:t>.</w:t>
            </w:r>
          </w:p>
        </w:tc>
        <w:tc>
          <w:tcPr>
            <w:tcW w:w="3899" w:type="dxa"/>
            <w:gridSpan w:val="3"/>
            <w:vMerge w:val="restart"/>
          </w:tcPr>
          <w:p w14:paraId="7EEDA8B3" w14:textId="77777777" w:rsidR="00B35FD3" w:rsidRPr="004C1313" w:rsidRDefault="00B35FD3" w:rsidP="00F113D9">
            <w:pPr>
              <w:rPr>
                <w:lang w:val="sr-Cyrl-CS"/>
              </w:rPr>
            </w:pPr>
            <w:r w:rsidRPr="004C1313">
              <w:rPr>
                <w:lang w:val="sr-Cyrl-CS"/>
              </w:rPr>
              <w:t>Град, држава – где желим да гласам у иностранству</w:t>
            </w:r>
          </w:p>
        </w:tc>
        <w:tc>
          <w:tcPr>
            <w:tcW w:w="4823" w:type="dxa"/>
            <w:gridSpan w:val="15"/>
            <w:tcBorders>
              <w:bottom w:val="single" w:sz="4" w:space="0" w:color="auto"/>
            </w:tcBorders>
            <w:vAlign w:val="bottom"/>
          </w:tcPr>
          <w:p w14:paraId="7E6DDC46" w14:textId="77777777" w:rsidR="00B35FD3" w:rsidRPr="00E672BF" w:rsidRDefault="00B35FD3" w:rsidP="000F5C76">
            <w:pPr>
              <w:rPr>
                <w:lang w:val="sr-Cyrl-CS"/>
              </w:rPr>
            </w:pPr>
          </w:p>
        </w:tc>
      </w:tr>
      <w:tr w:rsidR="00B35FD3" w:rsidRPr="00E672BF" w14:paraId="12AE0EE4" w14:textId="77777777" w:rsidTr="000C2690">
        <w:trPr>
          <w:trHeight w:val="937"/>
        </w:trPr>
        <w:tc>
          <w:tcPr>
            <w:tcW w:w="600" w:type="dxa"/>
            <w:vMerge/>
          </w:tcPr>
          <w:p w14:paraId="74D1E79C" w14:textId="77777777" w:rsidR="00B35FD3" w:rsidRDefault="00B35FD3" w:rsidP="00F113D9">
            <w:pPr>
              <w:jc w:val="right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3899" w:type="dxa"/>
            <w:gridSpan w:val="3"/>
            <w:vMerge/>
          </w:tcPr>
          <w:p w14:paraId="33AF485B" w14:textId="77777777" w:rsidR="00B35FD3" w:rsidRDefault="00B35FD3" w:rsidP="00F113D9">
            <w:pPr>
              <w:rPr>
                <w:lang w:val="sr-Cyrl-CS"/>
              </w:rPr>
            </w:pPr>
          </w:p>
        </w:tc>
        <w:tc>
          <w:tcPr>
            <w:tcW w:w="4823" w:type="dxa"/>
            <w:gridSpan w:val="15"/>
            <w:tcBorders>
              <w:top w:val="single" w:sz="4" w:space="0" w:color="auto"/>
            </w:tcBorders>
            <w:vAlign w:val="bottom"/>
          </w:tcPr>
          <w:p w14:paraId="66778820" w14:textId="77777777" w:rsidR="00B35FD3" w:rsidRPr="00E672BF" w:rsidRDefault="00B35FD3" w:rsidP="000F5C76">
            <w:pPr>
              <w:rPr>
                <w:lang w:val="sr-Cyrl-CS"/>
              </w:rPr>
            </w:pPr>
          </w:p>
        </w:tc>
      </w:tr>
      <w:tr w:rsidR="00123BA0" w:rsidRPr="00E672BF" w14:paraId="0E70D63C" w14:textId="77777777" w:rsidTr="00123BA0">
        <w:trPr>
          <w:gridBefore w:val="1"/>
          <w:gridAfter w:val="1"/>
          <w:wBefore w:w="600" w:type="dxa"/>
          <w:wAfter w:w="6" w:type="dxa"/>
        </w:trPr>
        <w:tc>
          <w:tcPr>
            <w:tcW w:w="8716" w:type="dxa"/>
            <w:gridSpan w:val="17"/>
          </w:tcPr>
          <w:p w14:paraId="3A7DFD72" w14:textId="77777777" w:rsidR="00123BA0" w:rsidRPr="00E672BF" w:rsidRDefault="004C1313" w:rsidP="004C1313">
            <w:pPr>
              <w:rPr>
                <w:lang w:val="sr-Cyrl-CS"/>
              </w:rPr>
            </w:pPr>
            <w:r>
              <w:rPr>
                <w:lang w:val="sr-Cyrl-CS"/>
              </w:rPr>
              <w:t>Уз захтев прилажем копију пасоша/личне карте</w:t>
            </w:r>
            <w:r w:rsidR="00672D3F">
              <w:rPr>
                <w:lang w:val="sr-Cyrl-CS"/>
              </w:rPr>
              <w:t xml:space="preserve"> Републике Србије</w:t>
            </w:r>
            <w:r>
              <w:rPr>
                <w:lang w:val="sr-Cyrl-CS"/>
              </w:rPr>
              <w:t xml:space="preserve">. </w:t>
            </w:r>
          </w:p>
        </w:tc>
      </w:tr>
      <w:tr w:rsidR="00123BA0" w:rsidRPr="00E672BF" w14:paraId="5F204BE0" w14:textId="77777777" w:rsidTr="001F5071">
        <w:trPr>
          <w:gridAfter w:val="16"/>
          <w:wAfter w:w="6406" w:type="dxa"/>
          <w:trHeight w:val="685"/>
        </w:trPr>
        <w:tc>
          <w:tcPr>
            <w:tcW w:w="600" w:type="dxa"/>
          </w:tcPr>
          <w:p w14:paraId="19D76AC8" w14:textId="77777777" w:rsidR="00123BA0" w:rsidRPr="00E672BF" w:rsidRDefault="00123BA0" w:rsidP="00027D43">
            <w:pPr>
              <w:rPr>
                <w:lang w:val="sr-Cyrl-CS"/>
              </w:rPr>
            </w:pPr>
          </w:p>
        </w:tc>
        <w:tc>
          <w:tcPr>
            <w:tcW w:w="640" w:type="dxa"/>
            <w:vAlign w:val="bottom"/>
          </w:tcPr>
          <w:p w14:paraId="782829DC" w14:textId="77777777" w:rsidR="00123BA0" w:rsidRPr="004923D5" w:rsidRDefault="00123BA0" w:rsidP="004923D5">
            <w:pPr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676" w:type="dxa"/>
            <w:tcBorders>
              <w:bottom w:val="single" w:sz="4" w:space="0" w:color="auto"/>
            </w:tcBorders>
            <w:vAlign w:val="bottom"/>
          </w:tcPr>
          <w:p w14:paraId="37DAC765" w14:textId="77777777" w:rsidR="00123BA0" w:rsidRPr="001F5071" w:rsidRDefault="00123BA0" w:rsidP="00122988">
            <w:pPr>
              <w:rPr>
                <w:rFonts w:ascii="Times New Roman" w:hAnsi="Times New Roman"/>
                <w:lang w:val="sr-Latn-CS"/>
              </w:rPr>
            </w:pPr>
          </w:p>
        </w:tc>
      </w:tr>
      <w:tr w:rsidR="00D5015C" w:rsidRPr="00E672BF" w14:paraId="3BEA1801" w14:textId="77777777" w:rsidTr="001F5071">
        <w:tc>
          <w:tcPr>
            <w:tcW w:w="600" w:type="dxa"/>
          </w:tcPr>
          <w:p w14:paraId="750BB693" w14:textId="77777777" w:rsidR="00D5015C" w:rsidRPr="00E672BF" w:rsidRDefault="00D5015C" w:rsidP="00E672BF">
            <w:pPr>
              <w:jc w:val="right"/>
              <w:rPr>
                <w:lang w:val="sr-Cyrl-CS"/>
              </w:rPr>
            </w:pPr>
          </w:p>
        </w:tc>
        <w:tc>
          <w:tcPr>
            <w:tcW w:w="3899" w:type="dxa"/>
            <w:gridSpan w:val="3"/>
          </w:tcPr>
          <w:p w14:paraId="5D681C50" w14:textId="77777777" w:rsidR="00D5015C" w:rsidRPr="004923D5" w:rsidRDefault="004923D5">
            <w:pPr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                      </w:t>
            </w:r>
            <w:r w:rsidRPr="004923D5">
              <w:rPr>
                <w:sz w:val="20"/>
                <w:szCs w:val="20"/>
                <w:lang w:val="sr-Cyrl-CS"/>
              </w:rPr>
              <w:t>(датум)</w:t>
            </w:r>
          </w:p>
        </w:tc>
        <w:tc>
          <w:tcPr>
            <w:tcW w:w="4823" w:type="dxa"/>
            <w:gridSpan w:val="15"/>
            <w:vAlign w:val="bottom"/>
          </w:tcPr>
          <w:p w14:paraId="7E130D17" w14:textId="77777777" w:rsidR="00D5015C" w:rsidRPr="00E672BF" w:rsidRDefault="00D5015C" w:rsidP="00E672BF">
            <w:pPr>
              <w:jc w:val="right"/>
              <w:rPr>
                <w:lang w:val="sr-Cyrl-CS"/>
              </w:rPr>
            </w:pPr>
          </w:p>
        </w:tc>
      </w:tr>
      <w:tr w:rsidR="00F75D85" w:rsidRPr="00E672BF" w14:paraId="2805748B" w14:textId="77777777" w:rsidTr="001F5071">
        <w:trPr>
          <w:trHeight w:val="407"/>
        </w:trPr>
        <w:tc>
          <w:tcPr>
            <w:tcW w:w="600" w:type="dxa"/>
            <w:tcMar>
              <w:top w:w="0" w:type="dxa"/>
              <w:bottom w:w="0" w:type="dxa"/>
            </w:tcMar>
          </w:tcPr>
          <w:p w14:paraId="1EA7A087" w14:textId="77777777" w:rsidR="00F75D85" w:rsidRPr="00E672BF" w:rsidRDefault="00F75D85" w:rsidP="00E672BF">
            <w:pPr>
              <w:jc w:val="right"/>
              <w:rPr>
                <w:sz w:val="16"/>
                <w:szCs w:val="16"/>
                <w:lang w:val="sr-Cyrl-CS"/>
              </w:rPr>
            </w:pPr>
          </w:p>
        </w:tc>
        <w:tc>
          <w:tcPr>
            <w:tcW w:w="4904" w:type="dxa"/>
            <w:gridSpan w:val="6"/>
            <w:tcMar>
              <w:top w:w="0" w:type="dxa"/>
              <w:bottom w:w="0" w:type="dxa"/>
            </w:tcMar>
          </w:tcPr>
          <w:p w14:paraId="1FC61D6F" w14:textId="77777777" w:rsidR="00F75D85" w:rsidRPr="00E672BF" w:rsidRDefault="00F75D85" w:rsidP="00E672BF">
            <w:pPr>
              <w:jc w:val="right"/>
              <w:rPr>
                <w:sz w:val="16"/>
                <w:szCs w:val="16"/>
                <w:lang w:val="sr-Cyrl-CS"/>
              </w:rPr>
            </w:pPr>
          </w:p>
        </w:tc>
        <w:tc>
          <w:tcPr>
            <w:tcW w:w="3818" w:type="dxa"/>
            <w:gridSpan w:val="12"/>
            <w:tcBorders>
              <w:top w:val="single" w:sz="4" w:space="0" w:color="auto"/>
            </w:tcBorders>
          </w:tcPr>
          <w:p w14:paraId="0E63DC41" w14:textId="77777777" w:rsidR="00F75D85" w:rsidRPr="00E672BF" w:rsidRDefault="00F75D85" w:rsidP="006E595E">
            <w:pPr>
              <w:jc w:val="center"/>
              <w:rPr>
                <w:sz w:val="16"/>
                <w:szCs w:val="16"/>
                <w:lang w:val="sr-Cyrl-CS"/>
              </w:rPr>
            </w:pPr>
            <w:r w:rsidRPr="00E672BF">
              <w:rPr>
                <w:sz w:val="18"/>
                <w:szCs w:val="18"/>
                <w:lang w:val="sr-Cyrl-CS"/>
              </w:rPr>
              <w:t>(потпис)</w:t>
            </w:r>
          </w:p>
        </w:tc>
      </w:tr>
      <w:tr w:rsidR="00122988" w:rsidRPr="00E672BF" w14:paraId="6636A1C9" w14:textId="77777777" w:rsidTr="001F5071">
        <w:tc>
          <w:tcPr>
            <w:tcW w:w="600" w:type="dxa"/>
          </w:tcPr>
          <w:p w14:paraId="7454C48C" w14:textId="77777777" w:rsidR="00122988" w:rsidRPr="00E672BF" w:rsidRDefault="00122988" w:rsidP="00E672BF">
            <w:pPr>
              <w:jc w:val="right"/>
              <w:rPr>
                <w:lang w:val="sr-Cyrl-CS"/>
              </w:rPr>
            </w:pPr>
          </w:p>
        </w:tc>
        <w:tc>
          <w:tcPr>
            <w:tcW w:w="3899" w:type="dxa"/>
            <w:gridSpan w:val="3"/>
          </w:tcPr>
          <w:p w14:paraId="730516B5" w14:textId="77777777" w:rsidR="00122988" w:rsidRPr="00E672BF" w:rsidRDefault="00122988">
            <w:pPr>
              <w:rPr>
                <w:lang w:val="sr-Cyrl-CS"/>
              </w:rPr>
            </w:pPr>
          </w:p>
        </w:tc>
        <w:tc>
          <w:tcPr>
            <w:tcW w:w="4823" w:type="dxa"/>
            <w:gridSpan w:val="15"/>
            <w:vAlign w:val="bottom"/>
          </w:tcPr>
          <w:p w14:paraId="254514AB" w14:textId="77777777" w:rsidR="00122988" w:rsidRPr="00E672BF" w:rsidRDefault="00122988" w:rsidP="00E672BF">
            <w:pPr>
              <w:jc w:val="right"/>
              <w:rPr>
                <w:rFonts w:ascii="Times New Roman" w:hAnsi="Times New Roman"/>
              </w:rPr>
            </w:pPr>
          </w:p>
        </w:tc>
      </w:tr>
      <w:tr w:rsidR="001F5071" w:rsidRPr="00E672BF" w14:paraId="4306B193" w14:textId="77777777" w:rsidTr="00123BA0">
        <w:trPr>
          <w:trHeight w:val="825"/>
        </w:trPr>
        <w:tc>
          <w:tcPr>
            <w:tcW w:w="600" w:type="dxa"/>
            <w:vMerge w:val="restart"/>
            <w:tcMar>
              <w:top w:w="0" w:type="dxa"/>
              <w:bottom w:w="0" w:type="dxa"/>
            </w:tcMar>
          </w:tcPr>
          <w:p w14:paraId="58E988AA" w14:textId="77777777" w:rsidR="001F5071" w:rsidRPr="00E672BF" w:rsidRDefault="001F5071" w:rsidP="00E672BF">
            <w:pPr>
              <w:jc w:val="right"/>
              <w:rPr>
                <w:sz w:val="16"/>
                <w:szCs w:val="16"/>
                <w:lang w:val="sr-Cyrl-CS"/>
              </w:rPr>
            </w:pPr>
          </w:p>
        </w:tc>
        <w:tc>
          <w:tcPr>
            <w:tcW w:w="4904" w:type="dxa"/>
            <w:gridSpan w:val="6"/>
            <w:vMerge w:val="restart"/>
            <w:tcMar>
              <w:top w:w="0" w:type="dxa"/>
              <w:bottom w:w="0" w:type="dxa"/>
            </w:tcMar>
          </w:tcPr>
          <w:p w14:paraId="122CCA23" w14:textId="77777777" w:rsidR="001F5071" w:rsidRPr="00E672BF" w:rsidRDefault="001F5071" w:rsidP="00E672BF">
            <w:pPr>
              <w:jc w:val="right"/>
              <w:rPr>
                <w:rFonts w:ascii="Times New Roman" w:hAnsi="Times New Roman"/>
                <w:sz w:val="16"/>
                <w:szCs w:val="16"/>
                <w:lang w:val="sr-Cyrl-CS"/>
              </w:rPr>
            </w:pPr>
          </w:p>
        </w:tc>
        <w:tc>
          <w:tcPr>
            <w:tcW w:w="3818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5B53552A" w14:textId="77777777" w:rsidR="001F5071" w:rsidRDefault="001F5071" w:rsidP="006E595E">
            <w:pPr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sr-Cyrl-CS"/>
              </w:rPr>
              <w:t xml:space="preserve">                           </w:t>
            </w:r>
            <w:r w:rsidRPr="00E672BF">
              <w:rPr>
                <w:sz w:val="18"/>
                <w:szCs w:val="18"/>
                <w:lang w:val="sr-Cyrl-CS"/>
              </w:rPr>
              <w:t>(</w:t>
            </w:r>
            <w:r>
              <w:rPr>
                <w:sz w:val="18"/>
                <w:szCs w:val="18"/>
                <w:lang w:val="sr-Cyrl-CS"/>
              </w:rPr>
              <w:t>к</w:t>
            </w:r>
            <w:r w:rsidRPr="00E672BF">
              <w:rPr>
                <w:sz w:val="18"/>
                <w:szCs w:val="18"/>
                <w:lang w:val="sr-Cyrl-CS"/>
              </w:rPr>
              <w:t>онтакт телефон</w:t>
            </w:r>
            <w:r w:rsidRPr="00E672BF">
              <w:rPr>
                <w:rFonts w:ascii="Times New Roman" w:hAnsi="Times New Roman"/>
                <w:sz w:val="18"/>
                <w:szCs w:val="18"/>
                <w:lang w:val="ru-RU"/>
              </w:rPr>
              <w:t>)</w:t>
            </w:r>
          </w:p>
          <w:p w14:paraId="26F70BCB" w14:textId="77777777" w:rsidR="001F5071" w:rsidRDefault="001F5071" w:rsidP="006E595E">
            <w:pPr>
              <w:jc w:val="right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  <w:p w14:paraId="6E8C34EC" w14:textId="77777777" w:rsidR="001F5071" w:rsidRDefault="001F5071" w:rsidP="006E595E">
            <w:pPr>
              <w:jc w:val="right"/>
              <w:rPr>
                <w:rFonts w:ascii="Times New Roman" w:hAnsi="Times New Roman"/>
                <w:sz w:val="16"/>
                <w:szCs w:val="16"/>
                <w:lang w:val="sr-Cyrl-CS"/>
              </w:rPr>
            </w:pPr>
          </w:p>
          <w:p w14:paraId="13D73B32" w14:textId="77777777" w:rsidR="001F5071" w:rsidRPr="00E672BF" w:rsidRDefault="001F5071" w:rsidP="006E595E">
            <w:pPr>
              <w:jc w:val="right"/>
              <w:rPr>
                <w:rFonts w:ascii="Times New Roman" w:hAnsi="Times New Roman"/>
                <w:sz w:val="16"/>
                <w:szCs w:val="16"/>
                <w:lang w:val="sr-Cyrl-CS"/>
              </w:rPr>
            </w:pPr>
          </w:p>
        </w:tc>
      </w:tr>
      <w:tr w:rsidR="001F5071" w:rsidRPr="00E672BF" w14:paraId="60EA4838" w14:textId="77777777" w:rsidTr="001F5071">
        <w:trPr>
          <w:trHeight w:val="1065"/>
        </w:trPr>
        <w:tc>
          <w:tcPr>
            <w:tcW w:w="600" w:type="dxa"/>
            <w:vMerge/>
            <w:tcBorders>
              <w:bottom w:val="single" w:sz="4" w:space="0" w:color="auto"/>
            </w:tcBorders>
            <w:tcMar>
              <w:top w:w="0" w:type="dxa"/>
              <w:bottom w:w="0" w:type="dxa"/>
            </w:tcMar>
          </w:tcPr>
          <w:p w14:paraId="72D72805" w14:textId="77777777" w:rsidR="001F5071" w:rsidRPr="00E672BF" w:rsidRDefault="001F5071" w:rsidP="00E672BF">
            <w:pPr>
              <w:jc w:val="right"/>
              <w:rPr>
                <w:sz w:val="16"/>
                <w:szCs w:val="16"/>
                <w:lang w:val="sr-Cyrl-CS"/>
              </w:rPr>
            </w:pPr>
          </w:p>
        </w:tc>
        <w:tc>
          <w:tcPr>
            <w:tcW w:w="4904" w:type="dxa"/>
            <w:gridSpan w:val="6"/>
            <w:vMerge/>
            <w:tcBorders>
              <w:bottom w:val="single" w:sz="4" w:space="0" w:color="auto"/>
            </w:tcBorders>
            <w:tcMar>
              <w:top w:w="0" w:type="dxa"/>
              <w:bottom w:w="0" w:type="dxa"/>
            </w:tcMar>
          </w:tcPr>
          <w:p w14:paraId="43273CEE" w14:textId="77777777" w:rsidR="001F5071" w:rsidRPr="00E672BF" w:rsidRDefault="001F5071" w:rsidP="00E672BF">
            <w:pPr>
              <w:jc w:val="right"/>
              <w:rPr>
                <w:rFonts w:ascii="Times New Roman" w:hAnsi="Times New Roman"/>
                <w:sz w:val="16"/>
                <w:szCs w:val="16"/>
                <w:lang w:val="sr-Cyrl-CS"/>
              </w:rPr>
            </w:pPr>
          </w:p>
        </w:tc>
        <w:tc>
          <w:tcPr>
            <w:tcW w:w="3818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53594CB4" w14:textId="77777777" w:rsidR="001F5071" w:rsidRDefault="001F5071" w:rsidP="001F5071">
            <w:pPr>
              <w:ind w:right="360"/>
              <w:jc w:val="center"/>
              <w:rPr>
                <w:rFonts w:ascii="Times New Roman" w:hAnsi="Times New Roman"/>
                <w:sz w:val="16"/>
                <w:szCs w:val="16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 xml:space="preserve">       </w:t>
            </w:r>
            <w:r w:rsidRPr="00E672BF">
              <w:rPr>
                <w:sz w:val="18"/>
                <w:szCs w:val="18"/>
                <w:lang w:val="sr-Cyrl-CS"/>
              </w:rPr>
              <w:t>(</w:t>
            </w:r>
            <w:r w:rsidR="004C1313">
              <w:rPr>
                <w:sz w:val="18"/>
                <w:szCs w:val="18"/>
                <w:lang w:val="sr-Cyrl-CS"/>
              </w:rPr>
              <w:t>и-мејл</w:t>
            </w:r>
            <w:r w:rsidRPr="00E672BF">
              <w:rPr>
                <w:sz w:val="18"/>
                <w:szCs w:val="18"/>
                <w:lang w:val="sr-Cyrl-CS"/>
              </w:rPr>
              <w:t>)</w:t>
            </w:r>
          </w:p>
          <w:p w14:paraId="23E071DB" w14:textId="77777777" w:rsidR="001F5071" w:rsidRDefault="001F5071" w:rsidP="006E595E">
            <w:pPr>
              <w:jc w:val="right"/>
              <w:rPr>
                <w:rFonts w:ascii="Times New Roman" w:hAnsi="Times New Roman"/>
                <w:sz w:val="16"/>
                <w:szCs w:val="16"/>
                <w:lang w:val="sr-Cyrl-CS"/>
              </w:rPr>
            </w:pPr>
          </w:p>
          <w:p w14:paraId="747C9793" w14:textId="77777777" w:rsidR="001F5071" w:rsidRDefault="001F5071" w:rsidP="006E595E">
            <w:pPr>
              <w:jc w:val="right"/>
              <w:rPr>
                <w:rFonts w:ascii="Times New Roman" w:hAnsi="Times New Roman"/>
                <w:sz w:val="16"/>
                <w:szCs w:val="16"/>
                <w:lang w:val="sr-Cyrl-CS"/>
              </w:rPr>
            </w:pPr>
          </w:p>
          <w:p w14:paraId="6ACFEB5E" w14:textId="77777777" w:rsidR="001F5071" w:rsidRDefault="001F5071" w:rsidP="006E595E">
            <w:pPr>
              <w:jc w:val="right"/>
              <w:rPr>
                <w:rFonts w:ascii="Times New Roman" w:hAnsi="Times New Roman"/>
                <w:sz w:val="16"/>
                <w:szCs w:val="16"/>
                <w:lang w:val="sr-Cyrl-CS"/>
              </w:rPr>
            </w:pPr>
          </w:p>
          <w:p w14:paraId="458576D9" w14:textId="77777777" w:rsidR="001F5071" w:rsidRDefault="001F5071" w:rsidP="006E595E">
            <w:pPr>
              <w:jc w:val="right"/>
              <w:rPr>
                <w:rFonts w:ascii="Times New Roman" w:hAnsi="Times New Roman"/>
                <w:sz w:val="16"/>
                <w:szCs w:val="16"/>
                <w:lang w:val="sr-Cyrl-CS"/>
              </w:rPr>
            </w:pPr>
          </w:p>
          <w:p w14:paraId="2C2D4CDB" w14:textId="77777777" w:rsidR="001F5071" w:rsidRDefault="001F5071" w:rsidP="006E595E">
            <w:pPr>
              <w:jc w:val="right"/>
              <w:rPr>
                <w:sz w:val="18"/>
                <w:szCs w:val="18"/>
                <w:lang w:val="sr-Cyrl-CS"/>
              </w:rPr>
            </w:pPr>
          </w:p>
        </w:tc>
      </w:tr>
      <w:tr w:rsidR="006F4452" w:rsidRPr="00E672BF" w14:paraId="649D76C1" w14:textId="77777777" w:rsidTr="006E595E">
        <w:trPr>
          <w:trHeight w:val="343"/>
        </w:trPr>
        <w:tc>
          <w:tcPr>
            <w:tcW w:w="9322" w:type="dxa"/>
            <w:gridSpan w:val="19"/>
            <w:tcMar>
              <w:top w:w="0" w:type="dxa"/>
              <w:bottom w:w="0" w:type="dxa"/>
            </w:tcMar>
          </w:tcPr>
          <w:p w14:paraId="16E1844F" w14:textId="77777777" w:rsidR="006F4452" w:rsidRPr="00E672BF" w:rsidRDefault="006F4452" w:rsidP="00E672BF">
            <w:pPr>
              <w:jc w:val="right"/>
              <w:rPr>
                <w:sz w:val="16"/>
                <w:szCs w:val="16"/>
                <w:lang w:val="sr-Cyrl-CS"/>
              </w:rPr>
            </w:pPr>
          </w:p>
        </w:tc>
      </w:tr>
    </w:tbl>
    <w:p w14:paraId="07E1C2D4" w14:textId="77777777" w:rsidR="0008277B" w:rsidRPr="006F4452" w:rsidRDefault="0008277B" w:rsidP="0008277B">
      <w:pPr>
        <w:jc w:val="both"/>
        <w:rPr>
          <w:sz w:val="18"/>
          <w:szCs w:val="18"/>
          <w:lang w:val="sr-Cyrl-CS"/>
        </w:rPr>
      </w:pPr>
      <w:r w:rsidRPr="006F4452">
        <w:rPr>
          <w:sz w:val="18"/>
          <w:szCs w:val="18"/>
          <w:lang w:val="sr-Cyrl-CS"/>
        </w:rPr>
        <w:t xml:space="preserve">Напомена: </w:t>
      </w:r>
      <w:r w:rsidR="00027D43">
        <w:rPr>
          <w:sz w:val="18"/>
          <w:szCs w:val="18"/>
          <w:lang w:val="sr-Cyrl-CS"/>
        </w:rPr>
        <w:t xml:space="preserve">Образац </w:t>
      </w:r>
      <w:r w:rsidR="007042AC">
        <w:rPr>
          <w:sz w:val="18"/>
          <w:szCs w:val="18"/>
          <w:lang w:val="sr-Cyrl-CS"/>
        </w:rPr>
        <w:t xml:space="preserve">попунити </w:t>
      </w:r>
      <w:r w:rsidR="00027D43">
        <w:rPr>
          <w:sz w:val="18"/>
          <w:szCs w:val="18"/>
          <w:lang w:val="sr-Cyrl-CS"/>
        </w:rPr>
        <w:t xml:space="preserve">читко и унети све податке који се траже. </w:t>
      </w:r>
      <w:r w:rsidR="003A5E1B">
        <w:rPr>
          <w:sz w:val="18"/>
          <w:szCs w:val="18"/>
          <w:lang w:val="sr-Cyrl-CS"/>
        </w:rPr>
        <w:t xml:space="preserve">Попуњен и потписан образац са копијом пасоша или личне карте доставити дипломатско-конзуларном представништву Републике Србије на један од следећих начина: лично </w:t>
      </w:r>
      <w:r w:rsidR="008204CE">
        <w:rPr>
          <w:sz w:val="18"/>
          <w:szCs w:val="18"/>
          <w:lang w:val="sr-Cyrl-CS"/>
        </w:rPr>
        <w:t xml:space="preserve">- </w:t>
      </w:r>
      <w:r w:rsidR="003A5E1B">
        <w:rPr>
          <w:sz w:val="18"/>
          <w:szCs w:val="18"/>
          <w:lang w:val="sr-Cyrl-CS"/>
        </w:rPr>
        <w:t>доласком у представништво, путем поште, телефакса или електронским путем.</w:t>
      </w:r>
    </w:p>
    <w:p w14:paraId="7AFBE407" w14:textId="77777777" w:rsidR="00D5015C" w:rsidRPr="006F4452" w:rsidRDefault="00D5015C" w:rsidP="00B64B85">
      <w:pPr>
        <w:jc w:val="both"/>
        <w:rPr>
          <w:lang w:val="sr-Cyrl-CS"/>
        </w:rPr>
      </w:pPr>
    </w:p>
    <w:sectPr w:rsidR="00D5015C" w:rsidRPr="006F4452" w:rsidSect="002D20B2">
      <w:pgSz w:w="11907" w:h="16840" w:code="9"/>
      <w:pgMar w:top="1440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15C"/>
    <w:rsid w:val="0000063C"/>
    <w:rsid w:val="0002400C"/>
    <w:rsid w:val="00026605"/>
    <w:rsid w:val="00027D43"/>
    <w:rsid w:val="00040517"/>
    <w:rsid w:val="000473D0"/>
    <w:rsid w:val="00047F3E"/>
    <w:rsid w:val="00050C83"/>
    <w:rsid w:val="00055B0D"/>
    <w:rsid w:val="00056C83"/>
    <w:rsid w:val="0005761B"/>
    <w:rsid w:val="00061361"/>
    <w:rsid w:val="000643CA"/>
    <w:rsid w:val="00070627"/>
    <w:rsid w:val="00073EA1"/>
    <w:rsid w:val="0008277B"/>
    <w:rsid w:val="00082FA8"/>
    <w:rsid w:val="00083FD7"/>
    <w:rsid w:val="000900DE"/>
    <w:rsid w:val="00097299"/>
    <w:rsid w:val="000975F7"/>
    <w:rsid w:val="000B34B6"/>
    <w:rsid w:val="000B51B2"/>
    <w:rsid w:val="000C18A4"/>
    <w:rsid w:val="000C2690"/>
    <w:rsid w:val="000C3A6D"/>
    <w:rsid w:val="000C54D3"/>
    <w:rsid w:val="000D0FE1"/>
    <w:rsid w:val="000D3354"/>
    <w:rsid w:val="000F3AEC"/>
    <w:rsid w:val="000F5C76"/>
    <w:rsid w:val="001101A8"/>
    <w:rsid w:val="00117EF2"/>
    <w:rsid w:val="00121EEB"/>
    <w:rsid w:val="00122988"/>
    <w:rsid w:val="00123BA0"/>
    <w:rsid w:val="00124B8D"/>
    <w:rsid w:val="00132725"/>
    <w:rsid w:val="001373EB"/>
    <w:rsid w:val="001467E9"/>
    <w:rsid w:val="001478D3"/>
    <w:rsid w:val="001537C6"/>
    <w:rsid w:val="00153F27"/>
    <w:rsid w:val="001632F3"/>
    <w:rsid w:val="00172249"/>
    <w:rsid w:val="00180DE6"/>
    <w:rsid w:val="00191736"/>
    <w:rsid w:val="00194495"/>
    <w:rsid w:val="00195CB9"/>
    <w:rsid w:val="001A2167"/>
    <w:rsid w:val="001A234C"/>
    <w:rsid w:val="001B0204"/>
    <w:rsid w:val="001B0453"/>
    <w:rsid w:val="001B39A7"/>
    <w:rsid w:val="001C2D12"/>
    <w:rsid w:val="001C3BB6"/>
    <w:rsid w:val="001D0D39"/>
    <w:rsid w:val="001D516E"/>
    <w:rsid w:val="001D5765"/>
    <w:rsid w:val="001D5B5E"/>
    <w:rsid w:val="001E02B7"/>
    <w:rsid w:val="001E255F"/>
    <w:rsid w:val="001E45B6"/>
    <w:rsid w:val="001F28A7"/>
    <w:rsid w:val="001F3336"/>
    <w:rsid w:val="001F3626"/>
    <w:rsid w:val="001F5071"/>
    <w:rsid w:val="00203DBE"/>
    <w:rsid w:val="00213E70"/>
    <w:rsid w:val="00215013"/>
    <w:rsid w:val="00220BDE"/>
    <w:rsid w:val="00223389"/>
    <w:rsid w:val="00225115"/>
    <w:rsid w:val="00227D29"/>
    <w:rsid w:val="002313D9"/>
    <w:rsid w:val="00233AE3"/>
    <w:rsid w:val="00241378"/>
    <w:rsid w:val="00241A40"/>
    <w:rsid w:val="002433E3"/>
    <w:rsid w:val="0024341E"/>
    <w:rsid w:val="00252B3B"/>
    <w:rsid w:val="00253331"/>
    <w:rsid w:val="00257786"/>
    <w:rsid w:val="00261379"/>
    <w:rsid w:val="002617FA"/>
    <w:rsid w:val="00267CD7"/>
    <w:rsid w:val="002753CA"/>
    <w:rsid w:val="0028748B"/>
    <w:rsid w:val="002938F0"/>
    <w:rsid w:val="002A0136"/>
    <w:rsid w:val="002A4E73"/>
    <w:rsid w:val="002D20B2"/>
    <w:rsid w:val="002D2CF4"/>
    <w:rsid w:val="002E711E"/>
    <w:rsid w:val="002F072A"/>
    <w:rsid w:val="002F09BB"/>
    <w:rsid w:val="002F0F06"/>
    <w:rsid w:val="00312552"/>
    <w:rsid w:val="00312C63"/>
    <w:rsid w:val="00325AFB"/>
    <w:rsid w:val="00327DA1"/>
    <w:rsid w:val="00331913"/>
    <w:rsid w:val="00337BE3"/>
    <w:rsid w:val="003414B2"/>
    <w:rsid w:val="00341E3A"/>
    <w:rsid w:val="0034397C"/>
    <w:rsid w:val="00356FC3"/>
    <w:rsid w:val="003722C1"/>
    <w:rsid w:val="00372304"/>
    <w:rsid w:val="003761D9"/>
    <w:rsid w:val="00380E47"/>
    <w:rsid w:val="003817FB"/>
    <w:rsid w:val="00381C1A"/>
    <w:rsid w:val="00387373"/>
    <w:rsid w:val="00394319"/>
    <w:rsid w:val="003952D2"/>
    <w:rsid w:val="0039541F"/>
    <w:rsid w:val="00397CF3"/>
    <w:rsid w:val="003A32EC"/>
    <w:rsid w:val="003A5CE4"/>
    <w:rsid w:val="003A5E1B"/>
    <w:rsid w:val="003B1595"/>
    <w:rsid w:val="003B383D"/>
    <w:rsid w:val="003B5676"/>
    <w:rsid w:val="003B5C27"/>
    <w:rsid w:val="003C6D96"/>
    <w:rsid w:val="003D3C08"/>
    <w:rsid w:val="003F05AE"/>
    <w:rsid w:val="003F06CD"/>
    <w:rsid w:val="003F1055"/>
    <w:rsid w:val="003F19E7"/>
    <w:rsid w:val="00404AA1"/>
    <w:rsid w:val="0042038B"/>
    <w:rsid w:val="00426109"/>
    <w:rsid w:val="00427CE5"/>
    <w:rsid w:val="00437098"/>
    <w:rsid w:val="00444273"/>
    <w:rsid w:val="00461F56"/>
    <w:rsid w:val="00465071"/>
    <w:rsid w:val="0047380E"/>
    <w:rsid w:val="00483A23"/>
    <w:rsid w:val="00490726"/>
    <w:rsid w:val="004923D5"/>
    <w:rsid w:val="004A0573"/>
    <w:rsid w:val="004A2786"/>
    <w:rsid w:val="004A362A"/>
    <w:rsid w:val="004C1313"/>
    <w:rsid w:val="004D1B8B"/>
    <w:rsid w:val="004D44FC"/>
    <w:rsid w:val="004F2820"/>
    <w:rsid w:val="00506E2E"/>
    <w:rsid w:val="00515A81"/>
    <w:rsid w:val="005274D7"/>
    <w:rsid w:val="00537672"/>
    <w:rsid w:val="005416F3"/>
    <w:rsid w:val="00546C00"/>
    <w:rsid w:val="0055252F"/>
    <w:rsid w:val="00555B4B"/>
    <w:rsid w:val="00560509"/>
    <w:rsid w:val="00561433"/>
    <w:rsid w:val="00576D7A"/>
    <w:rsid w:val="005A24CA"/>
    <w:rsid w:val="005B15D8"/>
    <w:rsid w:val="005B2051"/>
    <w:rsid w:val="005D3F8E"/>
    <w:rsid w:val="005E0223"/>
    <w:rsid w:val="00601811"/>
    <w:rsid w:val="006117E6"/>
    <w:rsid w:val="006132A4"/>
    <w:rsid w:val="006138C1"/>
    <w:rsid w:val="00615017"/>
    <w:rsid w:val="00615A3D"/>
    <w:rsid w:val="00617D32"/>
    <w:rsid w:val="00620348"/>
    <w:rsid w:val="00623FE7"/>
    <w:rsid w:val="006267F6"/>
    <w:rsid w:val="00632B4B"/>
    <w:rsid w:val="006421AB"/>
    <w:rsid w:val="00651933"/>
    <w:rsid w:val="00657F0D"/>
    <w:rsid w:val="00662042"/>
    <w:rsid w:val="00672752"/>
    <w:rsid w:val="00672D3F"/>
    <w:rsid w:val="006815C5"/>
    <w:rsid w:val="006869E9"/>
    <w:rsid w:val="006925CF"/>
    <w:rsid w:val="006939B5"/>
    <w:rsid w:val="006A7ACF"/>
    <w:rsid w:val="006B2891"/>
    <w:rsid w:val="006B4924"/>
    <w:rsid w:val="006B56DC"/>
    <w:rsid w:val="006C773F"/>
    <w:rsid w:val="006C7DA0"/>
    <w:rsid w:val="006D5360"/>
    <w:rsid w:val="006D634A"/>
    <w:rsid w:val="006E31C3"/>
    <w:rsid w:val="006E595E"/>
    <w:rsid w:val="006E75A1"/>
    <w:rsid w:val="006F1854"/>
    <w:rsid w:val="006F4452"/>
    <w:rsid w:val="006F7D20"/>
    <w:rsid w:val="007042AC"/>
    <w:rsid w:val="0070612B"/>
    <w:rsid w:val="00717A5A"/>
    <w:rsid w:val="007249B3"/>
    <w:rsid w:val="0072585B"/>
    <w:rsid w:val="0074406F"/>
    <w:rsid w:val="0075051A"/>
    <w:rsid w:val="0075686C"/>
    <w:rsid w:val="007651ED"/>
    <w:rsid w:val="00767FFE"/>
    <w:rsid w:val="00770516"/>
    <w:rsid w:val="00773A00"/>
    <w:rsid w:val="00774079"/>
    <w:rsid w:val="00782ED1"/>
    <w:rsid w:val="00795B21"/>
    <w:rsid w:val="00796C50"/>
    <w:rsid w:val="007A427D"/>
    <w:rsid w:val="007B16CD"/>
    <w:rsid w:val="007B1AA3"/>
    <w:rsid w:val="007B47B1"/>
    <w:rsid w:val="007C0B47"/>
    <w:rsid w:val="007C38C1"/>
    <w:rsid w:val="007C3AE7"/>
    <w:rsid w:val="007C5C03"/>
    <w:rsid w:val="007D0543"/>
    <w:rsid w:val="007D278A"/>
    <w:rsid w:val="007D604C"/>
    <w:rsid w:val="007E33A3"/>
    <w:rsid w:val="007E6D84"/>
    <w:rsid w:val="00800E59"/>
    <w:rsid w:val="00810C0B"/>
    <w:rsid w:val="00813534"/>
    <w:rsid w:val="008143F5"/>
    <w:rsid w:val="00815262"/>
    <w:rsid w:val="00816603"/>
    <w:rsid w:val="00820048"/>
    <w:rsid w:val="008204CE"/>
    <w:rsid w:val="00824E9B"/>
    <w:rsid w:val="008250DB"/>
    <w:rsid w:val="00825AFC"/>
    <w:rsid w:val="00830E5F"/>
    <w:rsid w:val="008311C1"/>
    <w:rsid w:val="008322C8"/>
    <w:rsid w:val="00833092"/>
    <w:rsid w:val="00843443"/>
    <w:rsid w:val="00851C86"/>
    <w:rsid w:val="00854527"/>
    <w:rsid w:val="00857E24"/>
    <w:rsid w:val="008607CF"/>
    <w:rsid w:val="00862F84"/>
    <w:rsid w:val="008723B8"/>
    <w:rsid w:val="00872B32"/>
    <w:rsid w:val="0087440C"/>
    <w:rsid w:val="0088341E"/>
    <w:rsid w:val="0088761D"/>
    <w:rsid w:val="008A1D13"/>
    <w:rsid w:val="008A411A"/>
    <w:rsid w:val="008A50E0"/>
    <w:rsid w:val="008A572F"/>
    <w:rsid w:val="008B617C"/>
    <w:rsid w:val="008B68D9"/>
    <w:rsid w:val="008C0847"/>
    <w:rsid w:val="008C44C3"/>
    <w:rsid w:val="008C5D5A"/>
    <w:rsid w:val="008D0DB7"/>
    <w:rsid w:val="008D2356"/>
    <w:rsid w:val="008F0398"/>
    <w:rsid w:val="008F64A0"/>
    <w:rsid w:val="00901B90"/>
    <w:rsid w:val="00911508"/>
    <w:rsid w:val="0092449C"/>
    <w:rsid w:val="00927366"/>
    <w:rsid w:val="00940EE6"/>
    <w:rsid w:val="00946DC6"/>
    <w:rsid w:val="009566E4"/>
    <w:rsid w:val="00983B01"/>
    <w:rsid w:val="00984469"/>
    <w:rsid w:val="00987340"/>
    <w:rsid w:val="009919AB"/>
    <w:rsid w:val="0099602E"/>
    <w:rsid w:val="009A19AD"/>
    <w:rsid w:val="009A6E93"/>
    <w:rsid w:val="009B2888"/>
    <w:rsid w:val="009C17BC"/>
    <w:rsid w:val="009E00E4"/>
    <w:rsid w:val="009E0123"/>
    <w:rsid w:val="009E18BA"/>
    <w:rsid w:val="009E2F49"/>
    <w:rsid w:val="009E37A0"/>
    <w:rsid w:val="009F10B6"/>
    <w:rsid w:val="009F2E68"/>
    <w:rsid w:val="00A00D1A"/>
    <w:rsid w:val="00A0230C"/>
    <w:rsid w:val="00A06AD6"/>
    <w:rsid w:val="00A14576"/>
    <w:rsid w:val="00A4362B"/>
    <w:rsid w:val="00A4498F"/>
    <w:rsid w:val="00A60305"/>
    <w:rsid w:val="00A604E9"/>
    <w:rsid w:val="00A6139B"/>
    <w:rsid w:val="00A6188F"/>
    <w:rsid w:val="00A649C4"/>
    <w:rsid w:val="00A67311"/>
    <w:rsid w:val="00A67F15"/>
    <w:rsid w:val="00A70BEF"/>
    <w:rsid w:val="00A728C6"/>
    <w:rsid w:val="00A932C9"/>
    <w:rsid w:val="00A9506E"/>
    <w:rsid w:val="00A9694E"/>
    <w:rsid w:val="00A96B03"/>
    <w:rsid w:val="00AA77E9"/>
    <w:rsid w:val="00AB1B2A"/>
    <w:rsid w:val="00AB1DB5"/>
    <w:rsid w:val="00AB3D2C"/>
    <w:rsid w:val="00AB666C"/>
    <w:rsid w:val="00AC53DA"/>
    <w:rsid w:val="00AD3201"/>
    <w:rsid w:val="00AE33F4"/>
    <w:rsid w:val="00AF4598"/>
    <w:rsid w:val="00AF4A73"/>
    <w:rsid w:val="00B007D9"/>
    <w:rsid w:val="00B039BD"/>
    <w:rsid w:val="00B1056A"/>
    <w:rsid w:val="00B17109"/>
    <w:rsid w:val="00B17B14"/>
    <w:rsid w:val="00B21FE3"/>
    <w:rsid w:val="00B264B1"/>
    <w:rsid w:val="00B266C3"/>
    <w:rsid w:val="00B33A11"/>
    <w:rsid w:val="00B35FD3"/>
    <w:rsid w:val="00B43B73"/>
    <w:rsid w:val="00B52708"/>
    <w:rsid w:val="00B64B85"/>
    <w:rsid w:val="00B65481"/>
    <w:rsid w:val="00B751D0"/>
    <w:rsid w:val="00B777C8"/>
    <w:rsid w:val="00B8551A"/>
    <w:rsid w:val="00BA0E58"/>
    <w:rsid w:val="00BA5417"/>
    <w:rsid w:val="00BB0B5B"/>
    <w:rsid w:val="00BB6357"/>
    <w:rsid w:val="00BC069A"/>
    <w:rsid w:val="00BD05D7"/>
    <w:rsid w:val="00BF16AD"/>
    <w:rsid w:val="00BF7805"/>
    <w:rsid w:val="00C01839"/>
    <w:rsid w:val="00C115BC"/>
    <w:rsid w:val="00C12668"/>
    <w:rsid w:val="00C2285D"/>
    <w:rsid w:val="00C304BF"/>
    <w:rsid w:val="00C31ED7"/>
    <w:rsid w:val="00C3333D"/>
    <w:rsid w:val="00C35E81"/>
    <w:rsid w:val="00C42747"/>
    <w:rsid w:val="00C54CCB"/>
    <w:rsid w:val="00C63960"/>
    <w:rsid w:val="00C7725E"/>
    <w:rsid w:val="00C84F94"/>
    <w:rsid w:val="00C8572E"/>
    <w:rsid w:val="00C95F97"/>
    <w:rsid w:val="00CB0BE5"/>
    <w:rsid w:val="00CC51CF"/>
    <w:rsid w:val="00CC5AC4"/>
    <w:rsid w:val="00CD039B"/>
    <w:rsid w:val="00CD095A"/>
    <w:rsid w:val="00CE397B"/>
    <w:rsid w:val="00CF1CD8"/>
    <w:rsid w:val="00CF1D7A"/>
    <w:rsid w:val="00CF2741"/>
    <w:rsid w:val="00CF305E"/>
    <w:rsid w:val="00CF393E"/>
    <w:rsid w:val="00CF733C"/>
    <w:rsid w:val="00CF7A66"/>
    <w:rsid w:val="00D11E4B"/>
    <w:rsid w:val="00D1415E"/>
    <w:rsid w:val="00D35166"/>
    <w:rsid w:val="00D45C7A"/>
    <w:rsid w:val="00D5015C"/>
    <w:rsid w:val="00D52978"/>
    <w:rsid w:val="00D65736"/>
    <w:rsid w:val="00D73D81"/>
    <w:rsid w:val="00D74F5D"/>
    <w:rsid w:val="00D761AA"/>
    <w:rsid w:val="00DB251E"/>
    <w:rsid w:val="00DC03D8"/>
    <w:rsid w:val="00DC2645"/>
    <w:rsid w:val="00DC2B7F"/>
    <w:rsid w:val="00DD65E6"/>
    <w:rsid w:val="00DE07DA"/>
    <w:rsid w:val="00DF35C6"/>
    <w:rsid w:val="00E011B4"/>
    <w:rsid w:val="00E02832"/>
    <w:rsid w:val="00E1095A"/>
    <w:rsid w:val="00E2415A"/>
    <w:rsid w:val="00E24C66"/>
    <w:rsid w:val="00E25C9E"/>
    <w:rsid w:val="00E2740B"/>
    <w:rsid w:val="00E302BF"/>
    <w:rsid w:val="00E309AC"/>
    <w:rsid w:val="00E35D1F"/>
    <w:rsid w:val="00E41F8B"/>
    <w:rsid w:val="00E44B53"/>
    <w:rsid w:val="00E52D6A"/>
    <w:rsid w:val="00E541E7"/>
    <w:rsid w:val="00E672BF"/>
    <w:rsid w:val="00E7721D"/>
    <w:rsid w:val="00E86106"/>
    <w:rsid w:val="00E96947"/>
    <w:rsid w:val="00EA13F3"/>
    <w:rsid w:val="00EA2A60"/>
    <w:rsid w:val="00EB1637"/>
    <w:rsid w:val="00EB6565"/>
    <w:rsid w:val="00EC65E1"/>
    <w:rsid w:val="00ED2D9F"/>
    <w:rsid w:val="00ED7DD6"/>
    <w:rsid w:val="00ED7FEB"/>
    <w:rsid w:val="00EE38EB"/>
    <w:rsid w:val="00EE6031"/>
    <w:rsid w:val="00EF1F03"/>
    <w:rsid w:val="00F113D9"/>
    <w:rsid w:val="00F24215"/>
    <w:rsid w:val="00F3171B"/>
    <w:rsid w:val="00F33850"/>
    <w:rsid w:val="00F35535"/>
    <w:rsid w:val="00F4583A"/>
    <w:rsid w:val="00F52BA5"/>
    <w:rsid w:val="00F64B12"/>
    <w:rsid w:val="00F71533"/>
    <w:rsid w:val="00F73594"/>
    <w:rsid w:val="00F75D85"/>
    <w:rsid w:val="00F76892"/>
    <w:rsid w:val="00F8719E"/>
    <w:rsid w:val="00F921DF"/>
    <w:rsid w:val="00F93649"/>
    <w:rsid w:val="00FA0F23"/>
    <w:rsid w:val="00FA10BA"/>
    <w:rsid w:val="00FA20B2"/>
    <w:rsid w:val="00FA52B1"/>
    <w:rsid w:val="00FB070A"/>
    <w:rsid w:val="00FB21F2"/>
    <w:rsid w:val="00FB47C2"/>
    <w:rsid w:val="00FC475B"/>
    <w:rsid w:val="00FD6FF0"/>
    <w:rsid w:val="00FE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9922FB"/>
  <w15:chartTrackingRefBased/>
  <w15:docId w15:val="{93A76F8A-1673-4A91-A471-F10076888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imesNewRomanPSMT" w:hAnsi="TimesNewRomanPSMT" w:cs="TimesNewRomanPSMT"/>
      <w:bCs/>
      <w:color w:val="000000"/>
      <w:sz w:val="24"/>
      <w:szCs w:val="24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501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D20B2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3265B-A611-4557-93EA-6B4ED9A2B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Сагласно члану 16</vt:lpstr>
    </vt:vector>
  </TitlesOfParts>
  <Company>MSP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Сагласно члану 16</dc:title>
  <dc:subject/>
  <dc:creator>Jelena Djordjevic</dc:creator>
  <cp:keywords/>
  <dc:description/>
  <cp:lastModifiedBy>Miroljub R. Petrović</cp:lastModifiedBy>
  <cp:revision>2</cp:revision>
  <cp:lastPrinted>2026-09-10T10:21:00Z</cp:lastPrinted>
  <dcterms:created xsi:type="dcterms:W3CDTF">2026-09-11T20:28:00Z</dcterms:created>
  <dcterms:modified xsi:type="dcterms:W3CDTF">2026-09-11T20:28:00Z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3bbd74bf-6f55-435f-91b8-37573deeb927</vt:lpwstr>
  </property>
</Properties>
</file>